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4820"/>
      </w:tblGrid>
      <w:tr w:rsidR="00F75F9F" w:rsidTr="00D423A9">
        <w:tc>
          <w:tcPr>
            <w:tcW w:w="10348" w:type="dxa"/>
          </w:tcPr>
          <w:p w:rsidR="00F75F9F" w:rsidRDefault="00F75F9F" w:rsidP="00F75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F75F9F" w:rsidRPr="00F75F9F" w:rsidRDefault="00653296" w:rsidP="001D45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EA59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D459E" w:rsidRDefault="00F75F9F" w:rsidP="001D45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F9F">
              <w:rPr>
                <w:rFonts w:ascii="Times New Roman" w:hAnsi="Times New Roman" w:cs="Times New Roman"/>
                <w:sz w:val="24"/>
                <w:szCs w:val="24"/>
              </w:rPr>
              <w:t xml:space="preserve">к договору </w:t>
            </w:r>
          </w:p>
          <w:p w:rsidR="00F75F9F" w:rsidRPr="00F75F9F" w:rsidRDefault="00F75F9F" w:rsidP="009622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F9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622FF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F75F9F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1D459E" w:rsidRPr="00FA4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22FF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F75F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332D0" w:rsidRDefault="007332D0" w:rsidP="00F75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46"/>
        <w:gridCol w:w="1026"/>
        <w:gridCol w:w="1950"/>
        <w:gridCol w:w="1452"/>
        <w:gridCol w:w="1134"/>
        <w:gridCol w:w="567"/>
        <w:gridCol w:w="709"/>
        <w:gridCol w:w="816"/>
        <w:gridCol w:w="1418"/>
        <w:gridCol w:w="1026"/>
        <w:gridCol w:w="1276"/>
        <w:gridCol w:w="1417"/>
        <w:gridCol w:w="1418"/>
      </w:tblGrid>
      <w:tr w:rsidR="00F75F9F" w:rsidRPr="000975CB" w:rsidTr="0091218A">
        <w:trPr>
          <w:trHeight w:val="300"/>
          <w:jc w:val="center"/>
        </w:trPr>
        <w:tc>
          <w:tcPr>
            <w:tcW w:w="15764" w:type="dxa"/>
            <w:gridSpan w:val="14"/>
            <w:shd w:val="clear" w:color="auto" w:fill="auto"/>
            <w:noWrap/>
            <w:vAlign w:val="center"/>
            <w:hideMark/>
          </w:tcPr>
          <w:p w:rsidR="00F75F9F" w:rsidRPr="00D51D4B" w:rsidRDefault="00F75F9F" w:rsidP="009622F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1D4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Структура собственников/бенефициаров </w:t>
            </w:r>
            <w:r w:rsidR="009622F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__________________________</w:t>
            </w:r>
          </w:p>
        </w:tc>
      </w:tr>
      <w:tr w:rsidR="00F75F9F" w:rsidRPr="000975CB" w:rsidTr="00F75F9F">
        <w:trPr>
          <w:trHeight w:val="825"/>
          <w:jc w:val="center"/>
        </w:trPr>
        <w:tc>
          <w:tcPr>
            <w:tcW w:w="7117" w:type="dxa"/>
            <w:gridSpan w:val="6"/>
            <w:shd w:val="clear" w:color="auto" w:fill="auto"/>
            <w:noWrap/>
            <w:vAlign w:val="center"/>
            <w:hideMark/>
          </w:tcPr>
          <w:p w:rsidR="00F75F9F" w:rsidRPr="007D07CE" w:rsidRDefault="00F75F9F" w:rsidP="00F75F9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8647" w:type="dxa"/>
            <w:gridSpan w:val="8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F75F9F" w:rsidRPr="000975CB" w:rsidTr="00D51D4B">
        <w:trPr>
          <w:trHeight w:val="129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(краткое)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Код </w:t>
            </w:r>
          </w:p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ОКВЭД</w:t>
            </w:r>
          </w:p>
        </w:tc>
        <w:tc>
          <w:tcPr>
            <w:tcW w:w="1452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ФИО руководителя (полностью)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удостоверя-ющего</w:t>
            </w:r>
            <w:proofErr w:type="spellEnd"/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816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Наименова-ние</w:t>
            </w:r>
            <w:proofErr w:type="spellEnd"/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/ФИО (полностью)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F75F9F" w:rsidRPr="007D07CE" w:rsidRDefault="00F75F9F" w:rsidP="00D51D4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Адрес регистра-</w:t>
            </w:r>
            <w:proofErr w:type="spellStart"/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5F9F" w:rsidRPr="007D07CE" w:rsidRDefault="00F75F9F" w:rsidP="00D51D4B">
            <w:pPr>
              <w:ind w:left="-107"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удостоверя-ющего</w:t>
            </w:r>
            <w:proofErr w:type="spellEnd"/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личность (для физических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ind w:left="-108" w:right="-10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Категория:</w:t>
            </w:r>
          </w:p>
          <w:p w:rsidR="00F75F9F" w:rsidRPr="007D07CE" w:rsidRDefault="00F75F9F" w:rsidP="0091218A">
            <w:pPr>
              <w:ind w:left="-108" w:right="-10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руководитель/</w:t>
            </w:r>
          </w:p>
          <w:p w:rsidR="00F75F9F" w:rsidRPr="007D07CE" w:rsidRDefault="00F75F9F" w:rsidP="0091218A">
            <w:pPr>
              <w:ind w:left="-108" w:right="-10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участник/ акционер/</w:t>
            </w:r>
          </w:p>
          <w:p w:rsidR="00F75F9F" w:rsidRPr="007D07CE" w:rsidRDefault="00F75F9F" w:rsidP="0091218A">
            <w:pPr>
              <w:ind w:left="-108" w:right="-10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бенефициар/</w:t>
            </w:r>
          </w:p>
          <w:p w:rsidR="00F75F9F" w:rsidRPr="007D07CE" w:rsidRDefault="00F75F9F" w:rsidP="0091218A">
            <w:pPr>
              <w:ind w:left="-108" w:right="-10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конечный бенефициар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</w:t>
            </w:r>
            <w:proofErr w:type="spellStart"/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подтвержда-ющих</w:t>
            </w:r>
            <w:proofErr w:type="spellEnd"/>
            <w:r w:rsidRPr="007D07C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документах (наименование, реквизиты и другие)</w:t>
            </w:r>
          </w:p>
        </w:tc>
      </w:tr>
      <w:tr w:rsidR="00F75F9F" w:rsidRPr="000975CB" w:rsidTr="00FA4789">
        <w:trPr>
          <w:cantSplit/>
          <w:trHeight w:val="1905"/>
          <w:jc w:val="center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F75F9F" w:rsidRPr="007D07CE" w:rsidRDefault="00F75F9F" w:rsidP="0091218A">
            <w:pPr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textDirection w:val="btLr"/>
            <w:vAlign w:val="center"/>
          </w:tcPr>
          <w:p w:rsidR="00F75F9F" w:rsidRPr="007D07CE" w:rsidRDefault="00F75F9F" w:rsidP="0091218A">
            <w:pPr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F75F9F" w:rsidRPr="007D07CE" w:rsidRDefault="00F75F9F" w:rsidP="0091218A">
            <w:pPr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F75F9F" w:rsidRPr="007D07CE" w:rsidRDefault="00F75F9F" w:rsidP="0091218A">
            <w:pPr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F75F9F" w:rsidRPr="007D07CE" w:rsidRDefault="00F75F9F" w:rsidP="0091218A">
            <w:pPr>
              <w:ind w:left="-34" w:firstLine="34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75F9F" w:rsidRPr="007D07CE" w:rsidRDefault="00F75F9F" w:rsidP="0091218A">
            <w:pPr>
              <w:ind w:left="-107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75F9F" w:rsidRPr="003D51B3" w:rsidRDefault="00F75F9F" w:rsidP="0091218A">
            <w:pPr>
              <w:ind w:left="-108" w:right="-10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5F9F" w:rsidRPr="007D07CE" w:rsidRDefault="00F75F9F" w:rsidP="0091218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F75F9F" w:rsidRDefault="00F75F9F" w:rsidP="00F75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391"/>
        <w:gridCol w:w="5387"/>
      </w:tblGrid>
      <w:tr w:rsidR="00F75F9F" w:rsidTr="003D51B3">
        <w:tc>
          <w:tcPr>
            <w:tcW w:w="4390" w:type="dxa"/>
          </w:tcPr>
          <w:p w:rsidR="00F75F9F" w:rsidRPr="00F75F9F" w:rsidRDefault="00EA5972" w:rsidP="00F75F9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ИСПО</w:t>
            </w:r>
            <w:r w:rsidR="009622F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НИТЕЛЬ</w:t>
            </w:r>
            <w:r w:rsidR="00F75F9F" w:rsidRPr="00F75F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:rsidR="00F75F9F" w:rsidRPr="00F75F9F" w:rsidRDefault="00F75F9F" w:rsidP="00FA4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F75F9F" w:rsidRPr="00F75F9F" w:rsidRDefault="00F75F9F" w:rsidP="00F75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75F9F" w:rsidRPr="00F75F9F" w:rsidRDefault="00F75F9F" w:rsidP="00F75F9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5F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ЗАКАЗЧИК:</w:t>
            </w:r>
          </w:p>
          <w:p w:rsidR="00F75F9F" w:rsidRPr="00F75F9F" w:rsidRDefault="00FA4789" w:rsidP="003D5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д</w:t>
            </w:r>
            <w:r w:rsidR="00D423A9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5F9F" w:rsidRPr="00F75F9F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ПАО «Россети</w:t>
            </w:r>
            <w:r w:rsidR="003D5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5F9F" w:rsidRPr="00F75F9F">
              <w:rPr>
                <w:rFonts w:ascii="Times New Roman" w:hAnsi="Times New Roman" w:cs="Times New Roman"/>
                <w:sz w:val="24"/>
                <w:szCs w:val="24"/>
              </w:rPr>
              <w:t xml:space="preserve">Центр и </w:t>
            </w:r>
            <w:r w:rsidR="003D51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5F9F" w:rsidRPr="00F75F9F">
              <w:rPr>
                <w:rFonts w:ascii="Times New Roman" w:hAnsi="Times New Roman" w:cs="Times New Roman"/>
                <w:sz w:val="24"/>
                <w:szCs w:val="24"/>
              </w:rPr>
              <w:t>риволжье» - Тулэнерго»</w:t>
            </w:r>
          </w:p>
        </w:tc>
      </w:tr>
      <w:tr w:rsidR="00F75F9F" w:rsidTr="003D51B3">
        <w:trPr>
          <w:trHeight w:val="894"/>
        </w:trPr>
        <w:tc>
          <w:tcPr>
            <w:tcW w:w="4390" w:type="dxa"/>
            <w:vAlign w:val="bottom"/>
          </w:tcPr>
          <w:p w:rsidR="003D51B3" w:rsidRPr="00F75F9F" w:rsidRDefault="003D51B3" w:rsidP="009622F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F75F9F" w:rsidRPr="00F75F9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F75F9F" w:rsidRPr="00F75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91" w:type="dxa"/>
            <w:vAlign w:val="bottom"/>
          </w:tcPr>
          <w:p w:rsidR="00F75F9F" w:rsidRPr="00F75F9F" w:rsidRDefault="00F75F9F" w:rsidP="00F75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3D51B3" w:rsidRPr="00F75F9F" w:rsidRDefault="00F75F9F" w:rsidP="009C2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F9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bookmarkStart w:id="0" w:name="_GoBack"/>
            <w:bookmarkEnd w:id="0"/>
          </w:p>
        </w:tc>
      </w:tr>
      <w:tr w:rsidR="00F75F9F" w:rsidTr="003D51B3">
        <w:tc>
          <w:tcPr>
            <w:tcW w:w="4390" w:type="dxa"/>
          </w:tcPr>
          <w:p w:rsidR="00F75F9F" w:rsidRPr="00F75F9F" w:rsidRDefault="00F75F9F" w:rsidP="00F75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F9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391" w:type="dxa"/>
          </w:tcPr>
          <w:p w:rsidR="00F75F9F" w:rsidRPr="00F75F9F" w:rsidRDefault="00F75F9F" w:rsidP="00F75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75F9F" w:rsidRPr="00F75F9F" w:rsidRDefault="00F75F9F" w:rsidP="00F75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F9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М.П.</w:t>
            </w:r>
          </w:p>
        </w:tc>
      </w:tr>
    </w:tbl>
    <w:p w:rsidR="00F75F9F" w:rsidRDefault="00F75F9F" w:rsidP="00F75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5F9F" w:rsidSect="00F75F9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9F"/>
    <w:rsid w:val="001D459E"/>
    <w:rsid w:val="003D51B3"/>
    <w:rsid w:val="005B5FA4"/>
    <w:rsid w:val="00653296"/>
    <w:rsid w:val="007332D0"/>
    <w:rsid w:val="007D07CE"/>
    <w:rsid w:val="009622FF"/>
    <w:rsid w:val="009C23B9"/>
    <w:rsid w:val="00D423A9"/>
    <w:rsid w:val="00D51D4B"/>
    <w:rsid w:val="00EA5972"/>
    <w:rsid w:val="00F75F9F"/>
    <w:rsid w:val="00FA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BFA4C6-A8AB-401A-81DC-5609CDFF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5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3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3296"/>
    <w:rPr>
      <w:rFonts w:ascii="Segoe UI" w:hAnsi="Segoe UI" w:cs="Segoe UI"/>
      <w:sz w:val="18"/>
      <w:szCs w:val="18"/>
    </w:rPr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EA5972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6"/>
    <w:rsid w:val="00EA597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 Елена Владимировна</dc:creator>
  <cp:keywords/>
  <dc:description/>
  <cp:lastModifiedBy>Моисеев Альберт Евгеньевич</cp:lastModifiedBy>
  <cp:revision>6</cp:revision>
  <cp:lastPrinted>2024-04-26T05:20:00Z</cp:lastPrinted>
  <dcterms:created xsi:type="dcterms:W3CDTF">2024-09-27T05:27:00Z</dcterms:created>
  <dcterms:modified xsi:type="dcterms:W3CDTF">2025-02-11T08:52:00Z</dcterms:modified>
</cp:coreProperties>
</file>